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6BAA" w14:textId="77777777" w:rsidR="00120DF9" w:rsidRDefault="00120DF9" w:rsidP="00120DF9">
      <w:pPr>
        <w:jc w:val="right"/>
        <w:rPr>
          <w:rFonts w:cstheme="minorHAnsi"/>
          <w:sz w:val="20"/>
          <w:szCs w:val="20"/>
        </w:rPr>
      </w:pPr>
      <w:r>
        <w:rPr>
          <w:noProof/>
        </w:rPr>
        <w:t xml:space="preserve">                         </w:t>
      </w:r>
      <w:r>
        <w:rPr>
          <w:rFonts w:cstheme="minorHAnsi"/>
          <w:sz w:val="20"/>
          <w:szCs w:val="20"/>
        </w:rPr>
        <w:t>Kielce, dn. 29.04.2024 roku</w:t>
      </w:r>
    </w:p>
    <w:p w14:paraId="14BC3945" w14:textId="77777777" w:rsidR="00120DF9" w:rsidRDefault="00120DF9" w:rsidP="00120DF9">
      <w:pPr>
        <w:jc w:val="right"/>
        <w:rPr>
          <w:rFonts w:cstheme="minorHAnsi"/>
          <w:sz w:val="20"/>
          <w:szCs w:val="20"/>
        </w:rPr>
      </w:pPr>
    </w:p>
    <w:p w14:paraId="13EDBDBF" w14:textId="77777777" w:rsidR="00120DF9" w:rsidRDefault="00120DF9" w:rsidP="00120DF9">
      <w:pPr>
        <w:jc w:val="right"/>
        <w:rPr>
          <w:rFonts w:cstheme="minorHAnsi"/>
          <w:sz w:val="20"/>
          <w:szCs w:val="20"/>
        </w:rPr>
      </w:pPr>
    </w:p>
    <w:p w14:paraId="22950C46" w14:textId="77777777" w:rsidR="00120DF9" w:rsidRDefault="00120DF9" w:rsidP="00120DF9">
      <w:pPr>
        <w:jc w:val="right"/>
        <w:rPr>
          <w:rFonts w:cstheme="minorHAnsi"/>
          <w:sz w:val="20"/>
          <w:szCs w:val="20"/>
        </w:rPr>
      </w:pPr>
    </w:p>
    <w:p w14:paraId="4B04A2A2" w14:textId="77777777" w:rsidR="00120DF9" w:rsidRDefault="00120DF9" w:rsidP="00120DF9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OGŁOSZENIE WYNIKÓW </w:t>
      </w:r>
    </w:p>
    <w:p w14:paraId="0BE00C74" w14:textId="77777777" w:rsidR="00120DF9" w:rsidRDefault="00120DF9" w:rsidP="00120DF9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POSTĘPOWANIA KONKURSOWEGO </w:t>
      </w:r>
    </w:p>
    <w:p w14:paraId="2D4A6B53" w14:textId="77777777" w:rsidR="00120DF9" w:rsidRDefault="00120DF9" w:rsidP="00120DF9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UDZIELANIE ŚWIADCZEŃ ZDROWOTNYCH</w:t>
      </w:r>
    </w:p>
    <w:p w14:paraId="1B0416F0" w14:textId="77777777" w:rsidR="00120DF9" w:rsidRDefault="00120DF9" w:rsidP="00120DF9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Dla Wojskowej Specjalistycznej Przychodni Lekarskiej SPZOZ w Kielcach</w:t>
      </w:r>
    </w:p>
    <w:p w14:paraId="06F0A91E" w14:textId="77777777" w:rsidR="00120DF9" w:rsidRDefault="00120DF9" w:rsidP="00120DF9">
      <w:pPr>
        <w:jc w:val="center"/>
        <w:rPr>
          <w:rFonts w:cstheme="minorHAnsi"/>
          <w:b/>
          <w:bCs/>
          <w:sz w:val="20"/>
          <w:szCs w:val="20"/>
        </w:rPr>
      </w:pPr>
    </w:p>
    <w:p w14:paraId="599492A7" w14:textId="77777777" w:rsidR="00120DF9" w:rsidRDefault="00120DF9" w:rsidP="00120DF9">
      <w:pPr>
        <w:jc w:val="center"/>
        <w:rPr>
          <w:rFonts w:cstheme="minorHAnsi"/>
          <w:b/>
          <w:bCs/>
          <w:sz w:val="20"/>
          <w:szCs w:val="20"/>
        </w:rPr>
      </w:pPr>
    </w:p>
    <w:p w14:paraId="33CAF7B2" w14:textId="77777777" w:rsidR="00120DF9" w:rsidRDefault="00120DF9" w:rsidP="00120DF9">
      <w:pPr>
        <w:jc w:val="center"/>
        <w:rPr>
          <w:rFonts w:cstheme="minorHAnsi"/>
          <w:b/>
          <w:bCs/>
          <w:sz w:val="20"/>
          <w:szCs w:val="20"/>
        </w:rPr>
      </w:pPr>
    </w:p>
    <w:p w14:paraId="0C8D3824" w14:textId="77777777" w:rsidR="00120DF9" w:rsidRDefault="00120DF9" w:rsidP="00120DF9">
      <w:pPr>
        <w:spacing w:line="276" w:lineRule="auto"/>
        <w:rPr>
          <w:rFonts w:cstheme="minorHAnsi"/>
          <w:sz w:val="20"/>
          <w:szCs w:val="20"/>
        </w:rPr>
      </w:pPr>
      <w:bookmarkStart w:id="0" w:name="_Hlk150367043"/>
      <w:r>
        <w:rPr>
          <w:rFonts w:cstheme="minorHAnsi"/>
          <w:sz w:val="20"/>
          <w:szCs w:val="20"/>
        </w:rPr>
        <w:t xml:space="preserve">Dyrektor Wojskowej Specjalistycznej Przychodni Lekarskiej SPZOZ w Kielcach ogłasza wynik postępowania konkursowego ogłoszonego w dniu 22.04.2023 roku  przeprowadzonego w trybie konkursowym na świadczenia zdrowotne. </w:t>
      </w:r>
    </w:p>
    <w:p w14:paraId="20AF73B4" w14:textId="77777777" w:rsidR="00120DF9" w:rsidRDefault="00120DF9" w:rsidP="00120DF9">
      <w:pPr>
        <w:spacing w:line="276" w:lineRule="auto"/>
        <w:rPr>
          <w:rFonts w:cstheme="minorHAnsi"/>
          <w:sz w:val="20"/>
          <w:szCs w:val="20"/>
        </w:rPr>
      </w:pPr>
    </w:p>
    <w:p w14:paraId="05F683D4" w14:textId="77777777" w:rsidR="00120DF9" w:rsidRDefault="00120DF9" w:rsidP="00120DF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 korzystną ofertę wybrano:</w:t>
      </w:r>
    </w:p>
    <w:p w14:paraId="5D2C21C6" w14:textId="77777777" w:rsidR="00120DF9" w:rsidRDefault="00120DF9" w:rsidP="00120DF9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011886E5" w14:textId="77777777" w:rsidR="00120DF9" w:rsidRDefault="00120DF9" w:rsidP="00120DF9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cstheme="minorHAnsi"/>
          <w:color w:val="000000"/>
          <w:sz w:val="20"/>
          <w:szCs w:val="20"/>
        </w:rPr>
        <w:t xml:space="preserve">Udzielanie świadczeń zdrowotnych </w:t>
      </w:r>
      <w:r>
        <w:rPr>
          <w:rFonts w:cstheme="minorHAnsi"/>
          <w:b/>
          <w:bCs/>
          <w:color w:val="000000"/>
          <w:sz w:val="20"/>
          <w:szCs w:val="20"/>
        </w:rPr>
        <w:t>przez lekarza w Poradni Ginekologicznej</w:t>
      </w:r>
      <w:r>
        <w:rPr>
          <w:rFonts w:cstheme="minorHAnsi"/>
          <w:b/>
          <w:bCs/>
          <w:color w:val="000000"/>
        </w:rPr>
        <w:t xml:space="preserve"> 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na rzecz pacjentów Wojskowej Specjalistycznej Przychodni Lekarskiej SPZOZ w Kielcach uznano:</w:t>
      </w:r>
    </w:p>
    <w:p w14:paraId="24FBAA21" w14:textId="77777777" w:rsidR="00120DF9" w:rsidRDefault="00120DF9" w:rsidP="00120DF9">
      <w:pPr>
        <w:spacing w:after="0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65BA6A89" w14:textId="77777777" w:rsidR="00120DF9" w:rsidRDefault="00120DF9" w:rsidP="00120DF9">
      <w:pPr>
        <w:pStyle w:val="Akapitzlist"/>
        <w:rPr>
          <w:rFonts w:cstheme="minorHAnsi"/>
          <w:sz w:val="20"/>
          <w:szCs w:val="20"/>
          <w:u w:val="single"/>
        </w:rPr>
      </w:pPr>
    </w:p>
    <w:p w14:paraId="3B95F81A" w14:textId="77777777" w:rsidR="00120DF9" w:rsidRDefault="00120DF9" w:rsidP="00120DF9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>
        <w:rPr>
          <w:b/>
          <w:bCs/>
          <w:sz w:val="20"/>
          <w:szCs w:val="20"/>
        </w:rPr>
        <w:t>GABINET GINEKOLOGICZNO-POŁOŻNICZY KRZYSZTOF WITEK</w:t>
      </w:r>
      <w:r>
        <w:rPr>
          <w:sz w:val="20"/>
          <w:szCs w:val="20"/>
        </w:rPr>
        <w:t xml:space="preserve">, </w:t>
      </w:r>
    </w:p>
    <w:p w14:paraId="035BD604" w14:textId="77777777" w:rsidR="00120DF9" w:rsidRDefault="00120DF9" w:rsidP="00120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b/>
          <w:bCs/>
          <w:sz w:val="20"/>
          <w:szCs w:val="20"/>
        </w:rPr>
        <w:t xml:space="preserve"> ul. A. Mickiewicza 8, 25-352 Kielce</w:t>
      </w:r>
    </w:p>
    <w:p w14:paraId="752DFF63" w14:textId="77777777" w:rsidR="00120DF9" w:rsidRDefault="00120DF9" w:rsidP="00120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AB720E" w14:textId="77777777" w:rsidR="00120DF9" w:rsidRDefault="00120DF9" w:rsidP="00120DF9">
      <w:pPr>
        <w:rPr>
          <w:rFonts w:cstheme="minorHAnsi"/>
          <w:sz w:val="20"/>
          <w:szCs w:val="20"/>
          <w:u w:val="single"/>
        </w:rPr>
      </w:pPr>
    </w:p>
    <w:p w14:paraId="4C432494" w14:textId="77777777" w:rsidR="00120DF9" w:rsidRDefault="00120DF9" w:rsidP="00120DF9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Dyrektor </w:t>
      </w:r>
    </w:p>
    <w:p w14:paraId="46DF2306" w14:textId="77777777" w:rsidR="00120DF9" w:rsidRDefault="00120DF9" w:rsidP="00120DF9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Wojskowej Specjalistycznej Przychodni SPZOZ</w:t>
      </w:r>
    </w:p>
    <w:p w14:paraId="794F79A3" w14:textId="77777777" w:rsidR="00120DF9" w:rsidRDefault="00120DF9" w:rsidP="00120DF9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W Kielcach</w:t>
      </w:r>
    </w:p>
    <w:p w14:paraId="78FA67F5" w14:textId="77777777" w:rsidR="00120DF9" w:rsidRDefault="00120DF9" w:rsidP="00120DF9">
      <w:pPr>
        <w:jc w:val="center"/>
        <w:rPr>
          <w:rFonts w:cstheme="minorHAnsi"/>
          <w:sz w:val="20"/>
          <w:szCs w:val="20"/>
        </w:rPr>
      </w:pPr>
    </w:p>
    <w:p w14:paraId="39732B0C" w14:textId="77777777" w:rsidR="00120DF9" w:rsidRDefault="00120DF9" w:rsidP="00120DF9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Konrad ŁĘCKI </w:t>
      </w:r>
    </w:p>
    <w:bookmarkEnd w:id="0"/>
    <w:p w14:paraId="12474DBE" w14:textId="77777777" w:rsidR="00120DF9" w:rsidRDefault="00120DF9" w:rsidP="00120DF9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/podpis na oryginale/</w:t>
      </w:r>
    </w:p>
    <w:p w14:paraId="05CA7C28" w14:textId="77777777" w:rsidR="00742FAC" w:rsidRDefault="00742FAC"/>
    <w:sectPr w:rsidR="00742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F9"/>
    <w:rsid w:val="00120DF9"/>
    <w:rsid w:val="00742FAC"/>
    <w:rsid w:val="0097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9DFF"/>
  <w15:chartTrackingRefBased/>
  <w15:docId w15:val="{2ED2707E-0885-4EA7-80A9-60D8FA9A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D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1</cp:revision>
  <dcterms:created xsi:type="dcterms:W3CDTF">2024-05-16T09:43:00Z</dcterms:created>
  <dcterms:modified xsi:type="dcterms:W3CDTF">2024-05-16T09:45:00Z</dcterms:modified>
</cp:coreProperties>
</file>